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D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АДМИНИСТРАЦИЯ</w:t>
      </w:r>
    </w:p>
    <w:p w:rsidR="000C4E4B" w:rsidRPr="00156C9E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СЕЛЕЗНЕВСКОГО СЕЛЬСКОГО ПОСЕЛЕНИЯ</w:t>
      </w:r>
    </w:p>
    <w:p w:rsidR="00B4036D" w:rsidRDefault="00B4036D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4E4B" w:rsidRPr="00156C9E" w:rsidRDefault="000C4E4B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ПОСТАНОВЛЕНИЕ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>от</w:t>
      </w:r>
      <w:r w:rsidR="00BE305E">
        <w:rPr>
          <w:rFonts w:ascii="Times New Roman" w:hAnsi="Times New Roman"/>
          <w:sz w:val="28"/>
          <w:szCs w:val="28"/>
        </w:rPr>
        <w:t xml:space="preserve"> </w:t>
      </w:r>
      <w:r w:rsidR="00EB4E58">
        <w:rPr>
          <w:rFonts w:ascii="Times New Roman" w:hAnsi="Times New Roman"/>
          <w:sz w:val="28"/>
          <w:szCs w:val="28"/>
        </w:rPr>
        <w:t xml:space="preserve">   </w:t>
      </w:r>
      <w:r w:rsidR="00E43B18">
        <w:rPr>
          <w:rFonts w:ascii="Times New Roman" w:hAnsi="Times New Roman"/>
          <w:sz w:val="28"/>
          <w:szCs w:val="28"/>
        </w:rPr>
        <w:t>13</w:t>
      </w:r>
      <w:r w:rsidR="00EB4E58">
        <w:rPr>
          <w:rFonts w:ascii="Times New Roman" w:hAnsi="Times New Roman"/>
          <w:sz w:val="28"/>
          <w:szCs w:val="28"/>
        </w:rPr>
        <w:t>.0</w:t>
      </w:r>
      <w:r w:rsidR="00E43B18">
        <w:rPr>
          <w:rFonts w:ascii="Times New Roman" w:hAnsi="Times New Roman"/>
          <w:sz w:val="28"/>
          <w:szCs w:val="28"/>
        </w:rPr>
        <w:t>2</w:t>
      </w:r>
      <w:r w:rsidR="00EB4E58">
        <w:rPr>
          <w:rFonts w:ascii="Times New Roman" w:hAnsi="Times New Roman"/>
          <w:sz w:val="28"/>
          <w:szCs w:val="28"/>
        </w:rPr>
        <w:t xml:space="preserve">.2024    </w:t>
      </w:r>
      <w:r w:rsidR="00BE305E">
        <w:rPr>
          <w:rFonts w:ascii="Times New Roman" w:hAnsi="Times New Roman"/>
          <w:sz w:val="28"/>
          <w:szCs w:val="28"/>
        </w:rPr>
        <w:t xml:space="preserve">г.    </w:t>
      </w:r>
      <w:r w:rsidR="00601723">
        <w:rPr>
          <w:rFonts w:ascii="Times New Roman" w:hAnsi="Times New Roman"/>
          <w:sz w:val="28"/>
          <w:szCs w:val="28"/>
        </w:rPr>
        <w:t xml:space="preserve">   </w:t>
      </w:r>
      <w:r w:rsidR="00BE305E">
        <w:rPr>
          <w:rFonts w:ascii="Times New Roman" w:hAnsi="Times New Roman"/>
          <w:sz w:val="28"/>
          <w:szCs w:val="28"/>
        </w:rPr>
        <w:t xml:space="preserve">   </w:t>
      </w:r>
      <w:r w:rsidRPr="00B4036D">
        <w:rPr>
          <w:rFonts w:ascii="Times New Roman" w:hAnsi="Times New Roman"/>
          <w:sz w:val="28"/>
          <w:szCs w:val="28"/>
        </w:rPr>
        <w:t xml:space="preserve">  №</w:t>
      </w:r>
      <w:r w:rsidR="00EB4E58">
        <w:rPr>
          <w:rFonts w:ascii="Times New Roman" w:hAnsi="Times New Roman"/>
          <w:sz w:val="28"/>
          <w:szCs w:val="28"/>
        </w:rPr>
        <w:t xml:space="preserve"> </w:t>
      </w:r>
      <w:r w:rsidR="00E43B18">
        <w:rPr>
          <w:rFonts w:ascii="Times New Roman" w:hAnsi="Times New Roman"/>
          <w:sz w:val="28"/>
          <w:szCs w:val="28"/>
        </w:rPr>
        <w:t>11</w:t>
      </w:r>
    </w:p>
    <w:p w:rsidR="00E43B18" w:rsidRDefault="00E43B18" w:rsidP="00E43B18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43B18" w:rsidRDefault="00E43B18" w:rsidP="00E43B18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закладке и ведении новых похозяйственных книг учета личных подсобных хозяйств на 2024-2028 годы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8B6F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Селезневское сельское</w:t>
      </w:r>
      <w:r w:rsidRPr="008B6F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поселение</w:t>
      </w:r>
      <w:r w:rsidRPr="008B6F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4B" w:rsidRPr="00EB4E58" w:rsidRDefault="000C4E4B" w:rsidP="00B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6D" w:rsidRPr="00EB4E58" w:rsidRDefault="00B4036D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B18" w:rsidRDefault="00E43B18" w:rsidP="00BE3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18" w:rsidRPr="00AF0323" w:rsidRDefault="00E43B18" w:rsidP="00E43B18">
      <w:pPr>
        <w:pStyle w:val="ConsPlusNormal"/>
        <w:tabs>
          <w:tab w:val="left" w:pos="10205"/>
        </w:tabs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7 июля 2003 года   №112-ФЗ «О личном подсобном хозяйстве», Федеральным законом Российской Федерации №131-ФЗ от 6 октября 2003 года «Об общих принципах организации местного самоуправления Российской Федерации»</w:t>
      </w:r>
      <w:r w:rsidRPr="00AF0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в Российской Федерации от 27 сентября 2022 года № 629 «Об утверждении формы и порядка ведения похозяйственных книг», Уставом муниципального образования Селезневское сельское поселение, </w:t>
      </w:r>
      <w:r w:rsidRPr="00AF03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Селезне</w:t>
      </w:r>
      <w:r w:rsidRPr="00AF032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</w:p>
    <w:p w:rsidR="00E43B18" w:rsidRDefault="00E43B18" w:rsidP="00E4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18" w:rsidRPr="00601723" w:rsidRDefault="00E43B18" w:rsidP="00E43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2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43B18" w:rsidRDefault="00E43B18" w:rsidP="00E43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Организовать на территории Селезневского сельского поселения закладку новых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комплекса;</w:t>
      </w: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1.1.д.Селезни  Похозяйственная книга № 45884 от 13.02.2024;</w:t>
      </w: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1.2.д.Апонасково, д.Балбаи  Похозяйственная книга № 46501 от 13.02.2024;</w:t>
      </w: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1.3.д.Горяне, д.Рудня, д.Сертея Похозяйственная книга № 46516 от 13.02.2024;</w:t>
      </w: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1.4.д.Бахтеи, д.Белоусово, д.Загоскино, д.Наумовка, д.Рудомые Похозяйственная книга № 46527 от 13.02.2024;</w:t>
      </w: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д.Подпояски  Похозяйственная книга № 46533 от 13.02.2024;</w:t>
      </w: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1.6.д.Ситьково   Похозяйственная книга № 46576  от 13.02.2024;</w:t>
      </w: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1.7.д.</w:t>
      </w:r>
      <w:r w:rsidR="00601723">
        <w:rPr>
          <w:rFonts w:ascii="Times New Roman" w:hAnsi="Times New Roman" w:cs="Times New Roman"/>
          <w:sz w:val="28"/>
          <w:szCs w:val="28"/>
        </w:rPr>
        <w:t>Ехны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1723">
        <w:rPr>
          <w:rFonts w:ascii="Times New Roman" w:hAnsi="Times New Roman" w:cs="Times New Roman"/>
          <w:sz w:val="28"/>
          <w:szCs w:val="28"/>
        </w:rPr>
        <w:t>хутор Смоленский Брод</w:t>
      </w:r>
      <w:r>
        <w:rPr>
          <w:rFonts w:ascii="Times New Roman" w:hAnsi="Times New Roman" w:cs="Times New Roman"/>
          <w:sz w:val="28"/>
          <w:szCs w:val="28"/>
        </w:rPr>
        <w:t xml:space="preserve"> Похозяйственная книга № </w:t>
      </w:r>
      <w:r w:rsidR="00601723">
        <w:rPr>
          <w:rFonts w:ascii="Times New Roman" w:hAnsi="Times New Roman" w:cs="Times New Roman"/>
          <w:sz w:val="28"/>
          <w:szCs w:val="28"/>
        </w:rPr>
        <w:t>46579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17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</w:t>
      </w:r>
      <w:r w:rsidR="00601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.2024;</w:t>
      </w: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1.8.д.</w:t>
      </w:r>
      <w:r w:rsidR="00601723">
        <w:rPr>
          <w:rFonts w:ascii="Times New Roman" w:hAnsi="Times New Roman" w:cs="Times New Roman"/>
          <w:sz w:val="28"/>
          <w:szCs w:val="28"/>
        </w:rPr>
        <w:t>Варныши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01723">
        <w:rPr>
          <w:rFonts w:ascii="Times New Roman" w:hAnsi="Times New Roman" w:cs="Times New Roman"/>
          <w:sz w:val="28"/>
          <w:szCs w:val="28"/>
        </w:rPr>
        <w:t xml:space="preserve">Узвоз </w:t>
      </w:r>
      <w:r>
        <w:rPr>
          <w:rFonts w:ascii="Times New Roman" w:hAnsi="Times New Roman" w:cs="Times New Roman"/>
          <w:sz w:val="28"/>
          <w:szCs w:val="28"/>
        </w:rPr>
        <w:t xml:space="preserve"> Похозяйственная книга № </w:t>
      </w:r>
      <w:r w:rsidR="00601723">
        <w:rPr>
          <w:rFonts w:ascii="Times New Roman" w:hAnsi="Times New Roman" w:cs="Times New Roman"/>
          <w:sz w:val="28"/>
          <w:szCs w:val="28"/>
        </w:rPr>
        <w:t>46580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17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</w:t>
      </w:r>
      <w:r w:rsidR="00601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.2024;</w:t>
      </w: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1.9.д.</w:t>
      </w:r>
      <w:r w:rsidR="00601723">
        <w:rPr>
          <w:rFonts w:ascii="Times New Roman" w:hAnsi="Times New Roman" w:cs="Times New Roman"/>
          <w:sz w:val="28"/>
          <w:szCs w:val="28"/>
        </w:rPr>
        <w:t xml:space="preserve">Логово </w:t>
      </w:r>
      <w:r>
        <w:rPr>
          <w:rFonts w:ascii="Times New Roman" w:hAnsi="Times New Roman" w:cs="Times New Roman"/>
          <w:sz w:val="28"/>
          <w:szCs w:val="28"/>
        </w:rPr>
        <w:t xml:space="preserve"> Похозяйственная книга № </w:t>
      </w:r>
      <w:r w:rsidR="00601723">
        <w:rPr>
          <w:rFonts w:ascii="Times New Roman" w:hAnsi="Times New Roman" w:cs="Times New Roman"/>
          <w:sz w:val="28"/>
          <w:szCs w:val="28"/>
        </w:rPr>
        <w:t>46582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17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</w:t>
      </w:r>
      <w:r w:rsidR="00601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.2024;</w:t>
      </w: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1.10.д.</w:t>
      </w:r>
      <w:r w:rsidR="00601723">
        <w:rPr>
          <w:rFonts w:ascii="Times New Roman" w:hAnsi="Times New Roman" w:cs="Times New Roman"/>
          <w:sz w:val="28"/>
          <w:szCs w:val="28"/>
        </w:rPr>
        <w:t>Дорожкино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01723">
        <w:rPr>
          <w:rFonts w:ascii="Times New Roman" w:hAnsi="Times New Roman" w:cs="Times New Roman"/>
          <w:sz w:val="28"/>
          <w:szCs w:val="28"/>
        </w:rPr>
        <w:t>Проявино</w:t>
      </w:r>
      <w:r>
        <w:rPr>
          <w:rFonts w:ascii="Times New Roman" w:hAnsi="Times New Roman" w:cs="Times New Roman"/>
          <w:sz w:val="28"/>
          <w:szCs w:val="28"/>
        </w:rPr>
        <w:t xml:space="preserve"> Похозяйственная книга №</w:t>
      </w:r>
      <w:r w:rsidR="00601723">
        <w:rPr>
          <w:rFonts w:ascii="Times New Roman" w:hAnsi="Times New Roman" w:cs="Times New Roman"/>
          <w:sz w:val="28"/>
          <w:szCs w:val="28"/>
        </w:rPr>
        <w:t>46584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17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</w:t>
      </w:r>
      <w:r w:rsidR="00601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.2024;</w:t>
      </w:r>
    </w:p>
    <w:p w:rsidR="00E43B18" w:rsidRDefault="00E43B18" w:rsidP="00E4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1.11.д.</w:t>
      </w:r>
      <w:r w:rsidR="00601723">
        <w:rPr>
          <w:rFonts w:ascii="Times New Roman" w:hAnsi="Times New Roman" w:cs="Times New Roman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01723">
        <w:rPr>
          <w:rFonts w:ascii="Times New Roman" w:hAnsi="Times New Roman" w:cs="Times New Roman"/>
          <w:sz w:val="28"/>
          <w:szCs w:val="28"/>
        </w:rPr>
        <w:t>Кожеки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01723">
        <w:rPr>
          <w:rFonts w:ascii="Times New Roman" w:hAnsi="Times New Roman" w:cs="Times New Roman"/>
          <w:sz w:val="28"/>
          <w:szCs w:val="28"/>
        </w:rPr>
        <w:t>Матюхи</w:t>
      </w:r>
      <w:r>
        <w:rPr>
          <w:rFonts w:ascii="Times New Roman" w:hAnsi="Times New Roman" w:cs="Times New Roman"/>
          <w:sz w:val="28"/>
          <w:szCs w:val="28"/>
        </w:rPr>
        <w:t xml:space="preserve"> Похозяйственная книга №</w:t>
      </w:r>
      <w:r w:rsidR="00601723">
        <w:rPr>
          <w:rFonts w:ascii="Times New Roman" w:hAnsi="Times New Roman" w:cs="Times New Roman"/>
          <w:sz w:val="28"/>
          <w:szCs w:val="28"/>
        </w:rPr>
        <w:t>46587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17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</w:t>
      </w:r>
      <w:r w:rsidR="00601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601723">
        <w:rPr>
          <w:rFonts w:ascii="Times New Roman" w:hAnsi="Times New Roman" w:cs="Times New Roman"/>
          <w:sz w:val="28"/>
          <w:szCs w:val="28"/>
        </w:rPr>
        <w:t>;</w:t>
      </w:r>
    </w:p>
    <w:p w:rsidR="00601723" w:rsidRDefault="00601723" w:rsidP="006017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1.12.д.Задубровье, д.Корени, д.Маклок Похозяйственная книга №46588 от 13.02.2024.</w:t>
      </w:r>
    </w:p>
    <w:p w:rsidR="00E43B18" w:rsidRDefault="00E43B18" w:rsidP="00E4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3B18" w:rsidRDefault="00E43B18" w:rsidP="00E4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Осуществлять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в книгах.</w:t>
      </w:r>
    </w:p>
    <w:p w:rsidR="00E43B18" w:rsidRDefault="00E43B18" w:rsidP="00E4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Производить записи в похозяйственные книги на основании 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E43B18" w:rsidRDefault="00E43B18" w:rsidP="00E4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Ответственным лицам в работе руководствоваться Порядком ведения похозяйственных книг, утвержденным приказом Министерства сельского хозяйства Российской Федерации от 27 сентября 2022 года №629 «Об утверждении формы и порядка ведения похозяйственных книг».</w:t>
      </w:r>
    </w:p>
    <w:p w:rsidR="00E43B18" w:rsidRDefault="00E43B18" w:rsidP="00E4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Pr="00F1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Главой муниципального образования </w:t>
      </w:r>
      <w:r w:rsidR="00601723">
        <w:rPr>
          <w:rFonts w:ascii="Times New Roman" w:hAnsi="Times New Roman" w:cs="Times New Roman"/>
          <w:sz w:val="28"/>
          <w:szCs w:val="28"/>
        </w:rPr>
        <w:t>Селезне</w:t>
      </w:r>
      <w:r>
        <w:rPr>
          <w:rFonts w:ascii="Times New Roman" w:hAnsi="Times New Roman" w:cs="Times New Roman"/>
          <w:sz w:val="28"/>
          <w:szCs w:val="28"/>
        </w:rPr>
        <w:t xml:space="preserve">вское сельское поселение, подлежит размещению на официальном сайте муниципального образования </w:t>
      </w:r>
      <w:r w:rsidR="00601723">
        <w:rPr>
          <w:rFonts w:ascii="Times New Roman" w:hAnsi="Times New Roman" w:cs="Times New Roman"/>
          <w:sz w:val="28"/>
          <w:szCs w:val="28"/>
        </w:rPr>
        <w:t>Селезне</w:t>
      </w:r>
      <w:r>
        <w:rPr>
          <w:rFonts w:ascii="Times New Roman" w:hAnsi="Times New Roman" w:cs="Times New Roman"/>
          <w:sz w:val="28"/>
          <w:szCs w:val="28"/>
        </w:rPr>
        <w:t>вское сельское поселение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обнародованию в местах, предназначенных для обнародования нормативных правовых актов.</w:t>
      </w:r>
    </w:p>
    <w:p w:rsidR="00E43B18" w:rsidRDefault="00E43B18" w:rsidP="00E43B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23" w:rsidRDefault="00601723" w:rsidP="00E43B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1723" w:rsidRDefault="00601723" w:rsidP="00E43B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3B18" w:rsidRPr="00FB6C51" w:rsidRDefault="00E43B18" w:rsidP="00E43B1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6C51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E43B18" w:rsidRPr="00FB6C51" w:rsidRDefault="00E43B18" w:rsidP="00E43B1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6C51">
        <w:rPr>
          <w:rFonts w:ascii="Times New Roman" w:hAnsi="Times New Roman" w:cs="Times New Roman"/>
          <w:sz w:val="28"/>
        </w:rPr>
        <w:t>Селезневское сельское поселение                                            В.П.Новикова</w:t>
      </w:r>
    </w:p>
    <w:p w:rsidR="00E43B18" w:rsidRPr="00FB6C51" w:rsidRDefault="00E43B18" w:rsidP="00E43B18">
      <w:pPr>
        <w:widowControl w:val="0"/>
        <w:tabs>
          <w:tab w:val="left" w:pos="11532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3B18" w:rsidRPr="00FB6C51" w:rsidRDefault="00E43B18" w:rsidP="00E43B18">
      <w:pPr>
        <w:widowControl w:val="0"/>
        <w:tabs>
          <w:tab w:val="left" w:pos="11532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E43B18" w:rsidRPr="00FB6C51" w:rsidSect="00EB4E58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F5" w:rsidRDefault="00BA74F5" w:rsidP="000C4E4B">
      <w:pPr>
        <w:spacing w:after="0" w:line="240" w:lineRule="auto"/>
      </w:pPr>
      <w:r>
        <w:separator/>
      </w:r>
    </w:p>
  </w:endnote>
  <w:endnote w:type="continuationSeparator" w:id="1">
    <w:p w:rsidR="00BA74F5" w:rsidRDefault="00BA74F5" w:rsidP="000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F5" w:rsidRDefault="00BA74F5" w:rsidP="000C4E4B">
      <w:pPr>
        <w:spacing w:after="0" w:line="240" w:lineRule="auto"/>
      </w:pPr>
      <w:r>
        <w:separator/>
      </w:r>
    </w:p>
  </w:footnote>
  <w:footnote w:type="continuationSeparator" w:id="1">
    <w:p w:rsidR="00BA74F5" w:rsidRDefault="00BA74F5" w:rsidP="000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68" w:rsidRPr="007658C7" w:rsidRDefault="00255268" w:rsidP="007658C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B26"/>
    <w:multiLevelType w:val="hybridMultilevel"/>
    <w:tmpl w:val="98CE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711"/>
    <w:multiLevelType w:val="hybridMultilevel"/>
    <w:tmpl w:val="C62062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D4ABB"/>
    <w:multiLevelType w:val="hybridMultilevel"/>
    <w:tmpl w:val="BA62F52C"/>
    <w:lvl w:ilvl="0" w:tplc="A38A66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7966650"/>
    <w:multiLevelType w:val="hybridMultilevel"/>
    <w:tmpl w:val="1076FA2A"/>
    <w:lvl w:ilvl="0" w:tplc="13B8F5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8CE5836"/>
    <w:multiLevelType w:val="hybridMultilevel"/>
    <w:tmpl w:val="F232EC90"/>
    <w:lvl w:ilvl="0" w:tplc="B688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E4B"/>
    <w:rsid w:val="00020654"/>
    <w:rsid w:val="00047035"/>
    <w:rsid w:val="00072686"/>
    <w:rsid w:val="000764CB"/>
    <w:rsid w:val="00092C36"/>
    <w:rsid w:val="000C0833"/>
    <w:rsid w:val="000C3DC5"/>
    <w:rsid w:val="000C4E4B"/>
    <w:rsid w:val="000F22BC"/>
    <w:rsid w:val="00101F47"/>
    <w:rsid w:val="00105740"/>
    <w:rsid w:val="00112B4C"/>
    <w:rsid w:val="00125E3D"/>
    <w:rsid w:val="00156C9E"/>
    <w:rsid w:val="001940E1"/>
    <w:rsid w:val="001B000E"/>
    <w:rsid w:val="001C68A3"/>
    <w:rsid w:val="001D6054"/>
    <w:rsid w:val="001E6C17"/>
    <w:rsid w:val="001F56C4"/>
    <w:rsid w:val="00255268"/>
    <w:rsid w:val="002823D6"/>
    <w:rsid w:val="00286314"/>
    <w:rsid w:val="002864C6"/>
    <w:rsid w:val="00291A75"/>
    <w:rsid w:val="002A3143"/>
    <w:rsid w:val="002D3134"/>
    <w:rsid w:val="002E4F59"/>
    <w:rsid w:val="00324732"/>
    <w:rsid w:val="00351F64"/>
    <w:rsid w:val="00361DAF"/>
    <w:rsid w:val="003949FB"/>
    <w:rsid w:val="003A4894"/>
    <w:rsid w:val="003E4050"/>
    <w:rsid w:val="00402163"/>
    <w:rsid w:val="004044CE"/>
    <w:rsid w:val="00436E40"/>
    <w:rsid w:val="0049614A"/>
    <w:rsid w:val="004A4DBF"/>
    <w:rsid w:val="004D0D5E"/>
    <w:rsid w:val="004D4E1B"/>
    <w:rsid w:val="004E2C70"/>
    <w:rsid w:val="004E569D"/>
    <w:rsid w:val="004F60C8"/>
    <w:rsid w:val="00512084"/>
    <w:rsid w:val="005711AA"/>
    <w:rsid w:val="005A36F1"/>
    <w:rsid w:val="005C3FF8"/>
    <w:rsid w:val="005C7520"/>
    <w:rsid w:val="005E2219"/>
    <w:rsid w:val="005F733F"/>
    <w:rsid w:val="00601723"/>
    <w:rsid w:val="00646005"/>
    <w:rsid w:val="00646157"/>
    <w:rsid w:val="0065664D"/>
    <w:rsid w:val="00662487"/>
    <w:rsid w:val="006810C8"/>
    <w:rsid w:val="006959A5"/>
    <w:rsid w:val="006A487C"/>
    <w:rsid w:val="006A6727"/>
    <w:rsid w:val="006E18ED"/>
    <w:rsid w:val="006F19FB"/>
    <w:rsid w:val="00720CBC"/>
    <w:rsid w:val="00724740"/>
    <w:rsid w:val="00730BEA"/>
    <w:rsid w:val="007461C0"/>
    <w:rsid w:val="007537AB"/>
    <w:rsid w:val="007658C7"/>
    <w:rsid w:val="00780FC5"/>
    <w:rsid w:val="007C3DF5"/>
    <w:rsid w:val="008000A6"/>
    <w:rsid w:val="008101D6"/>
    <w:rsid w:val="0088334C"/>
    <w:rsid w:val="00883D0B"/>
    <w:rsid w:val="008E0E20"/>
    <w:rsid w:val="008E4608"/>
    <w:rsid w:val="008E65EF"/>
    <w:rsid w:val="00902154"/>
    <w:rsid w:val="0092102C"/>
    <w:rsid w:val="00933B6F"/>
    <w:rsid w:val="0098501D"/>
    <w:rsid w:val="009C6DBC"/>
    <w:rsid w:val="009D06C3"/>
    <w:rsid w:val="009F05AA"/>
    <w:rsid w:val="00A21341"/>
    <w:rsid w:val="00A22311"/>
    <w:rsid w:val="00A4674D"/>
    <w:rsid w:val="00A637F1"/>
    <w:rsid w:val="00A74ADD"/>
    <w:rsid w:val="00A844BF"/>
    <w:rsid w:val="00AC14F3"/>
    <w:rsid w:val="00AD691C"/>
    <w:rsid w:val="00B03868"/>
    <w:rsid w:val="00B35530"/>
    <w:rsid w:val="00B4036D"/>
    <w:rsid w:val="00B478B6"/>
    <w:rsid w:val="00B54D92"/>
    <w:rsid w:val="00B92506"/>
    <w:rsid w:val="00BA74F5"/>
    <w:rsid w:val="00BC53E3"/>
    <w:rsid w:val="00BD75D6"/>
    <w:rsid w:val="00BE305E"/>
    <w:rsid w:val="00BF0F15"/>
    <w:rsid w:val="00C0543D"/>
    <w:rsid w:val="00C551C3"/>
    <w:rsid w:val="00C65EBC"/>
    <w:rsid w:val="00C65FAD"/>
    <w:rsid w:val="00CA7D40"/>
    <w:rsid w:val="00CB7281"/>
    <w:rsid w:val="00CD6AF9"/>
    <w:rsid w:val="00CF648C"/>
    <w:rsid w:val="00D00A70"/>
    <w:rsid w:val="00D022AB"/>
    <w:rsid w:val="00D25594"/>
    <w:rsid w:val="00D352A0"/>
    <w:rsid w:val="00D408CC"/>
    <w:rsid w:val="00D733F0"/>
    <w:rsid w:val="00DB611F"/>
    <w:rsid w:val="00DC35CD"/>
    <w:rsid w:val="00DF0B83"/>
    <w:rsid w:val="00E35DB7"/>
    <w:rsid w:val="00E43B18"/>
    <w:rsid w:val="00E54774"/>
    <w:rsid w:val="00EB4E58"/>
    <w:rsid w:val="00EE2B12"/>
    <w:rsid w:val="00F02C4F"/>
    <w:rsid w:val="00F265D6"/>
    <w:rsid w:val="00F33E2A"/>
    <w:rsid w:val="00F52AB4"/>
    <w:rsid w:val="00F633B7"/>
    <w:rsid w:val="00F70971"/>
    <w:rsid w:val="00F70DF9"/>
    <w:rsid w:val="00F87DFE"/>
    <w:rsid w:val="00F961DE"/>
    <w:rsid w:val="00FA164A"/>
    <w:rsid w:val="00FB6C51"/>
    <w:rsid w:val="00FE0164"/>
    <w:rsid w:val="00FE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E4B"/>
    <w:pPr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rsid w:val="000C4E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4E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0C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4E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0C4E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3">
    <w:name w:val="Body Text Indent 3"/>
    <w:basedOn w:val="Standard"/>
    <w:link w:val="30"/>
    <w:semiHidden/>
    <w:unhideWhenUsed/>
    <w:rsid w:val="000C4E4B"/>
    <w:pPr>
      <w:widowControl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0C4E4B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2">
    <w:name w:val="Font Style12"/>
    <w:uiPriority w:val="99"/>
    <w:rsid w:val="000C4E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1">
    <w:name w:val="consplusnormal"/>
    <w:basedOn w:val="Standard"/>
    <w:rsid w:val="000C4E4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4">
    <w:name w:val="Normal (Web)"/>
    <w:basedOn w:val="Standard"/>
    <w:unhideWhenUsed/>
    <w:rsid w:val="000C4E4B"/>
    <w:pPr>
      <w:suppressAutoHyphens w:val="0"/>
      <w:spacing w:before="280" w:after="150"/>
    </w:pPr>
    <w:rPr>
      <w:lang w:val="ru-RU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E4B"/>
  </w:style>
  <w:style w:type="paragraph" w:styleId="a8">
    <w:name w:val="footer"/>
    <w:basedOn w:val="a"/>
    <w:link w:val="a9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E4B"/>
  </w:style>
  <w:style w:type="character" w:customStyle="1" w:styleId="s3">
    <w:name w:val="s3"/>
    <w:basedOn w:val="a0"/>
    <w:rsid w:val="006E18ED"/>
  </w:style>
  <w:style w:type="character" w:customStyle="1" w:styleId="ConsPlusNormal0">
    <w:name w:val="ConsPlusNormal Знак"/>
    <w:link w:val="ConsPlusNormal"/>
    <w:rsid w:val="00D00A70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0A70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character" w:styleId="aa">
    <w:name w:val="page number"/>
    <w:basedOn w:val="a0"/>
    <w:uiPriority w:val="99"/>
    <w:rsid w:val="00BF0F1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B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2024-02-13T12:27:00Z</cp:lastPrinted>
  <dcterms:created xsi:type="dcterms:W3CDTF">2020-02-04T13:12:00Z</dcterms:created>
  <dcterms:modified xsi:type="dcterms:W3CDTF">2024-02-13T12:32:00Z</dcterms:modified>
</cp:coreProperties>
</file>